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05D0CF" w14:textId="77777777" w:rsidR="00EF0411" w:rsidRDefault="00DE4828">
      <w:pPr>
        <w:pStyle w:val="Body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B&amp;NES Allotments Association</w:t>
      </w:r>
    </w:p>
    <w:p w14:paraId="5F28667F" w14:textId="77777777" w:rsidR="00EF0411" w:rsidRDefault="00EF0411">
      <w:pPr>
        <w:pStyle w:val="Body"/>
        <w:jc w:val="center"/>
        <w:rPr>
          <w:b/>
          <w:bCs/>
          <w:u w:val="single"/>
        </w:rPr>
      </w:pPr>
    </w:p>
    <w:p w14:paraId="2BF0F30D" w14:textId="77777777" w:rsidR="00EF0411" w:rsidRDefault="00DE4828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Guidelines and Application for Small Project Funding</w:t>
      </w:r>
    </w:p>
    <w:p w14:paraId="55A8F630" w14:textId="77777777" w:rsidR="00EF0411" w:rsidRDefault="00EF0411">
      <w:pPr>
        <w:pStyle w:val="Body"/>
        <w:jc w:val="center"/>
        <w:rPr>
          <w:b/>
          <w:bCs/>
          <w:u w:val="single"/>
        </w:rPr>
      </w:pPr>
    </w:p>
    <w:p w14:paraId="4DF97FAE" w14:textId="77777777" w:rsidR="00EF0411" w:rsidRDefault="00EF0411">
      <w:pPr>
        <w:pStyle w:val="Body"/>
        <w:jc w:val="center"/>
        <w:rPr>
          <w:b/>
          <w:bCs/>
          <w:u w:val="single"/>
        </w:rPr>
      </w:pPr>
    </w:p>
    <w:p w14:paraId="77A413CB" w14:textId="77777777" w:rsidR="00EF0411" w:rsidRDefault="00DE4828">
      <w:pPr>
        <w:pStyle w:val="Body"/>
      </w:pPr>
      <w:r>
        <w:rPr>
          <w:lang w:val="nl-NL"/>
        </w:rPr>
        <w:t xml:space="preserve">General </w:t>
      </w:r>
      <w:proofErr w:type="spellStart"/>
      <w:r>
        <w:rPr>
          <w:lang w:val="nl-NL"/>
        </w:rPr>
        <w:t>Guidelines</w:t>
      </w:r>
      <w:proofErr w:type="spellEnd"/>
    </w:p>
    <w:p w14:paraId="6C984DED" w14:textId="77777777" w:rsidR="00EF0411" w:rsidRDefault="00EF0411">
      <w:pPr>
        <w:pStyle w:val="Body"/>
      </w:pPr>
    </w:p>
    <w:p w14:paraId="29F26E9E" w14:textId="77777777" w:rsidR="00EF0411" w:rsidRDefault="00DE4828">
      <w:pPr>
        <w:pStyle w:val="Body"/>
      </w:pPr>
      <w:r>
        <w:t xml:space="preserve">The B&amp;NES Allotment Association has a small pot of funds that can be used to assist members to make improvements to their sites. In order to </w:t>
      </w:r>
      <w:r>
        <w:t>qualify, applications should meet the following criteria:</w:t>
      </w:r>
    </w:p>
    <w:p w14:paraId="548A5E11" w14:textId="77777777" w:rsidR="00EF0411" w:rsidRDefault="00EF0411">
      <w:pPr>
        <w:pStyle w:val="Body"/>
      </w:pPr>
    </w:p>
    <w:p w14:paraId="5B4794A1" w14:textId="77777777" w:rsidR="00EF0411" w:rsidRDefault="00DE4828">
      <w:pPr>
        <w:pStyle w:val="ListParagraph"/>
        <w:numPr>
          <w:ilvl w:val="0"/>
          <w:numId w:val="2"/>
        </w:numPr>
      </w:pPr>
      <w:r>
        <w:t xml:space="preserve">There is a clearly identified need for the project and it aligns with the objective of our Association (see the web-site for a list of the B&amp;NES Allotments Association objectives: </w:t>
      </w:r>
      <w:hyperlink r:id="rId7" w:history="1">
        <w:r>
          <w:rPr>
            <w:rStyle w:val="Hyperlink0"/>
          </w:rPr>
          <w:t>www.banes-allotments.org.uk</w:t>
        </w:r>
      </w:hyperlink>
      <w:r>
        <w:t>);</w:t>
      </w:r>
    </w:p>
    <w:p w14:paraId="641DD840" w14:textId="77777777" w:rsidR="00EF0411" w:rsidRDefault="00DE4828">
      <w:pPr>
        <w:pStyle w:val="ListParagraph"/>
        <w:numPr>
          <w:ilvl w:val="0"/>
          <w:numId w:val="2"/>
        </w:numPr>
      </w:pPr>
      <w:r>
        <w:t xml:space="preserve">There is general agreement among Association members on the site and affected plot-holders that the project is worthwhile and provides </w:t>
      </w:r>
      <w:r>
        <w:rPr>
          <w:b/>
          <w:bCs/>
        </w:rPr>
        <w:t>our members</w:t>
      </w:r>
      <w:r>
        <w:t xml:space="preserve"> with a real benefit;</w:t>
      </w:r>
    </w:p>
    <w:p w14:paraId="67FE0170" w14:textId="77777777" w:rsidR="00EF0411" w:rsidRDefault="00DE4828">
      <w:pPr>
        <w:pStyle w:val="ListParagraph"/>
        <w:numPr>
          <w:ilvl w:val="0"/>
          <w:numId w:val="2"/>
        </w:numPr>
      </w:pPr>
      <w:r>
        <w:t>Relevant stakeholders hav</w:t>
      </w:r>
      <w:r>
        <w:t>e been consulted and are in agreement with the project aims and plans for delivery;</w:t>
      </w:r>
    </w:p>
    <w:p w14:paraId="168A1F00" w14:textId="77777777" w:rsidR="00EF0411" w:rsidRDefault="00DE4828">
      <w:pPr>
        <w:pStyle w:val="ListParagraph"/>
        <w:numPr>
          <w:ilvl w:val="0"/>
          <w:numId w:val="2"/>
        </w:numPr>
      </w:pPr>
      <w:r>
        <w:t>There is a realistic plan for delivering the project within budget and an agreed time frame;</w:t>
      </w:r>
    </w:p>
    <w:p w14:paraId="4BD3F966" w14:textId="77777777" w:rsidR="00EF0411" w:rsidRDefault="00DE4828">
      <w:pPr>
        <w:pStyle w:val="ListParagraph"/>
        <w:numPr>
          <w:ilvl w:val="0"/>
          <w:numId w:val="2"/>
        </w:numPr>
      </w:pPr>
      <w:r>
        <w:t>The project isn’t part of the Council’s remit i.e. is not something that the Co</w:t>
      </w:r>
      <w:r>
        <w:t>uncil routinely provides or needs to provide/do as part of its statutory functions;</w:t>
      </w:r>
    </w:p>
    <w:p w14:paraId="1E1392F3" w14:textId="77777777" w:rsidR="00EF0411" w:rsidRDefault="00DE4828">
      <w:pPr>
        <w:pStyle w:val="ListParagraph"/>
        <w:numPr>
          <w:ilvl w:val="0"/>
          <w:numId w:val="2"/>
        </w:numPr>
      </w:pPr>
      <w:r>
        <w:t xml:space="preserve">Other avenues for funding have been explored and no other funders can be found; </w:t>
      </w:r>
    </w:p>
    <w:p w14:paraId="6FF94665" w14:textId="77777777" w:rsidR="00EF0411" w:rsidRDefault="00DE4828">
      <w:pPr>
        <w:pStyle w:val="ListParagraph"/>
        <w:numPr>
          <w:ilvl w:val="0"/>
          <w:numId w:val="2"/>
        </w:numPr>
      </w:pPr>
      <w:r>
        <w:t>The size of the project does not exceed £200.</w:t>
      </w:r>
    </w:p>
    <w:p w14:paraId="490E93E4" w14:textId="77777777" w:rsidR="00EF0411" w:rsidRDefault="00EF0411">
      <w:pPr>
        <w:pStyle w:val="Body"/>
      </w:pPr>
    </w:p>
    <w:p w14:paraId="4F4C6DC4" w14:textId="77777777" w:rsidR="00EF0411" w:rsidRDefault="00EF0411">
      <w:pPr>
        <w:pStyle w:val="Body"/>
      </w:pPr>
    </w:p>
    <w:p w14:paraId="421BCD2C" w14:textId="77777777" w:rsidR="00EF0411" w:rsidRDefault="00DE4828">
      <w:pPr>
        <w:pStyle w:val="Body"/>
      </w:pPr>
      <w:r>
        <w:t xml:space="preserve">Preference will be given to those projects </w:t>
      </w:r>
      <w:r>
        <w:t xml:space="preserve">that involve some element of matching (either financial </w:t>
      </w:r>
      <w:r>
        <w:rPr>
          <w:b/>
          <w:bCs/>
        </w:rPr>
        <w:t>or in terms of volunteer effort</w:t>
      </w:r>
      <w:r>
        <w:t>) that indicate the commitment of proposers to the project and their willingness to work cooperatively to fulfill the project aims.</w:t>
      </w:r>
    </w:p>
    <w:p w14:paraId="3F9AEA13" w14:textId="77777777" w:rsidR="00EF0411" w:rsidRDefault="00EF0411">
      <w:pPr>
        <w:pStyle w:val="Body"/>
      </w:pPr>
    </w:p>
    <w:p w14:paraId="3512B39E" w14:textId="77777777" w:rsidR="00EF0411" w:rsidRDefault="00EF0411">
      <w:pPr>
        <w:pStyle w:val="Body"/>
      </w:pPr>
    </w:p>
    <w:p w14:paraId="298190A3" w14:textId="77777777" w:rsidR="00EF0411" w:rsidRDefault="00DE4828">
      <w:pPr>
        <w:pStyle w:val="Body"/>
        <w:rPr>
          <w:b/>
          <w:bCs/>
        </w:rPr>
      </w:pPr>
      <w:r>
        <w:rPr>
          <w:b/>
          <w:bCs/>
        </w:rPr>
        <w:t xml:space="preserve">Examples of the kind of project to </w:t>
      </w:r>
      <w:r>
        <w:rPr>
          <w:b/>
          <w:bCs/>
        </w:rPr>
        <w:t>which we are willing to contribute.</w:t>
      </w:r>
    </w:p>
    <w:p w14:paraId="6A9687B1" w14:textId="77777777" w:rsidR="00EF0411" w:rsidRDefault="00EF0411">
      <w:pPr>
        <w:pStyle w:val="Body"/>
      </w:pPr>
    </w:p>
    <w:p w14:paraId="2BE08045" w14:textId="77777777" w:rsidR="00EF0411" w:rsidRDefault="00DE4828">
      <w:pPr>
        <w:pStyle w:val="Body"/>
      </w:pPr>
      <w:r>
        <w:t>Cost of ground cover for vacant plots</w:t>
      </w:r>
    </w:p>
    <w:p w14:paraId="5EA5B147" w14:textId="77777777" w:rsidR="00EF0411" w:rsidRDefault="00DE4828">
      <w:pPr>
        <w:pStyle w:val="Body"/>
      </w:pPr>
      <w:proofErr w:type="spellStart"/>
      <w:r>
        <w:rPr>
          <w:lang w:val="nl-NL"/>
        </w:rPr>
        <w:t>Cost</w:t>
      </w:r>
      <w:proofErr w:type="spellEnd"/>
      <w:r>
        <w:rPr>
          <w:lang w:val="nl-NL"/>
        </w:rPr>
        <w:t xml:space="preserve"> of deer </w:t>
      </w:r>
      <w:proofErr w:type="spellStart"/>
      <w:r>
        <w:rPr>
          <w:lang w:val="nl-NL"/>
        </w:rPr>
        <w:t>netting</w:t>
      </w:r>
      <w:proofErr w:type="spellEnd"/>
    </w:p>
    <w:p w14:paraId="158EE54F" w14:textId="77777777" w:rsidR="00EF0411" w:rsidRDefault="00DE4828">
      <w:pPr>
        <w:pStyle w:val="Body"/>
      </w:pPr>
      <w:r>
        <w:t xml:space="preserve">Replacement/repairs to noticeboards </w:t>
      </w:r>
    </w:p>
    <w:p w14:paraId="25FFCC7C" w14:textId="77777777" w:rsidR="00EF0411" w:rsidRDefault="00DE4828">
      <w:pPr>
        <w:pStyle w:val="Body"/>
      </w:pPr>
      <w:r>
        <w:t xml:space="preserve">Security improvements – padlocks, </w:t>
      </w:r>
      <w:proofErr w:type="gramStart"/>
      <w:r>
        <w:t>key pads</w:t>
      </w:r>
      <w:proofErr w:type="gramEnd"/>
      <w:r>
        <w:t xml:space="preserve"> </w:t>
      </w:r>
      <w:proofErr w:type="spellStart"/>
      <w:r>
        <w:t>etc</w:t>
      </w:r>
      <w:proofErr w:type="spellEnd"/>
    </w:p>
    <w:p w14:paraId="61548125" w14:textId="77777777" w:rsidR="00EF0411" w:rsidRDefault="00EF0411">
      <w:pPr>
        <w:pStyle w:val="Body"/>
      </w:pPr>
    </w:p>
    <w:p w14:paraId="01EB48F4" w14:textId="77777777" w:rsidR="00EF0411" w:rsidRDefault="00DE4828">
      <w:pPr>
        <w:pStyle w:val="Body"/>
      </w:pPr>
      <w:r>
        <w:t xml:space="preserve">This is by no means a definitive list and is intended merely to </w:t>
      </w:r>
      <w:r>
        <w:t>provide illustrative examples.</w:t>
      </w:r>
    </w:p>
    <w:p w14:paraId="3A5A6A52" w14:textId="77777777" w:rsidR="00EF0411" w:rsidRDefault="00EF0411">
      <w:pPr>
        <w:pStyle w:val="Body"/>
      </w:pPr>
    </w:p>
    <w:p w14:paraId="39AD8FAD" w14:textId="77777777" w:rsidR="00EF0411" w:rsidRDefault="00EF0411">
      <w:pPr>
        <w:pStyle w:val="Body"/>
      </w:pPr>
    </w:p>
    <w:p w14:paraId="526DC00E" w14:textId="77777777" w:rsidR="00EF0411" w:rsidRDefault="00DE4828">
      <w:pPr>
        <w:pStyle w:val="Body"/>
        <w:rPr>
          <w:b/>
          <w:bCs/>
        </w:rPr>
      </w:pPr>
      <w:r>
        <w:rPr>
          <w:b/>
          <w:bCs/>
        </w:rPr>
        <w:t>What we don</w:t>
      </w:r>
      <w:r>
        <w:rPr>
          <w:b/>
          <w:bCs/>
        </w:rPr>
        <w:t>’t fund.</w:t>
      </w:r>
    </w:p>
    <w:p w14:paraId="576DBB9E" w14:textId="77777777" w:rsidR="00EF0411" w:rsidRDefault="00EF0411">
      <w:pPr>
        <w:pStyle w:val="Body"/>
        <w:rPr>
          <w:b/>
          <w:bCs/>
        </w:rPr>
      </w:pPr>
    </w:p>
    <w:p w14:paraId="27C370C5" w14:textId="77777777" w:rsidR="00EF0411" w:rsidRDefault="00DE4828">
      <w:pPr>
        <w:pStyle w:val="Body"/>
      </w:pPr>
      <w:r>
        <w:lastRenderedPageBreak/>
        <w:t>Activities that are clearly the responsibility of B&amp;NES or other statutory bodies e.g. projects that address obvious health and safety issues, provision of water troughs, tree cutting etc.</w:t>
      </w:r>
    </w:p>
    <w:p w14:paraId="0FC9FD47" w14:textId="77777777" w:rsidR="00EF0411" w:rsidRDefault="00DE4828">
      <w:pPr>
        <w:pStyle w:val="Body"/>
      </w:pPr>
      <w:r>
        <w:t>Activities th</w:t>
      </w:r>
      <w:r>
        <w:t>at benefit only one member or might adversely affect other plot holders.</w:t>
      </w:r>
    </w:p>
    <w:p w14:paraId="530639C0" w14:textId="77777777" w:rsidR="00EF0411" w:rsidRDefault="00EF0411">
      <w:pPr>
        <w:pStyle w:val="Body"/>
      </w:pPr>
    </w:p>
    <w:p w14:paraId="30E253FE" w14:textId="77777777" w:rsidR="00EF0411" w:rsidRDefault="00DE4828">
      <w:pPr>
        <w:pStyle w:val="Body"/>
      </w:pPr>
      <w:r>
        <w:t xml:space="preserve">This is by no means a definitive list and is intended merely to provide illustrative examples </w:t>
      </w:r>
    </w:p>
    <w:p w14:paraId="75BCF78F" w14:textId="77777777" w:rsidR="00EF0411" w:rsidRDefault="00EF0411">
      <w:pPr>
        <w:pStyle w:val="Body"/>
      </w:pPr>
    </w:p>
    <w:p w14:paraId="6D72234E" w14:textId="77777777" w:rsidR="00EF0411" w:rsidRDefault="00EF0411">
      <w:pPr>
        <w:pStyle w:val="Body"/>
      </w:pPr>
    </w:p>
    <w:p w14:paraId="4EC15900" w14:textId="77777777" w:rsidR="00EF0411" w:rsidRDefault="00EF0411">
      <w:pPr>
        <w:pStyle w:val="Body"/>
      </w:pPr>
    </w:p>
    <w:p w14:paraId="6A8043F7" w14:textId="77777777" w:rsidR="00EF0411" w:rsidRDefault="00DE4828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Application Form</w:t>
      </w:r>
    </w:p>
    <w:p w14:paraId="55BC5B4E" w14:textId="77777777" w:rsidR="00EF0411" w:rsidRDefault="00EF0411">
      <w:pPr>
        <w:pStyle w:val="Body"/>
        <w:jc w:val="center"/>
      </w:pPr>
    </w:p>
    <w:p w14:paraId="3607B3DA" w14:textId="77777777" w:rsidR="00EF0411" w:rsidRDefault="00EF0411">
      <w:pPr>
        <w:pStyle w:val="Body"/>
      </w:pPr>
    </w:p>
    <w:p w14:paraId="608B76FA" w14:textId="77777777" w:rsidR="00EF0411" w:rsidRDefault="00EF0411">
      <w:pPr>
        <w:pStyle w:val="Body"/>
      </w:pPr>
    </w:p>
    <w:p w14:paraId="61604B48" w14:textId="77777777" w:rsidR="00EF0411" w:rsidRDefault="00EF0411">
      <w:pPr>
        <w:pStyle w:val="Body"/>
      </w:pPr>
    </w:p>
    <w:tbl>
      <w:tblPr>
        <w:tblW w:w="82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4"/>
        <w:gridCol w:w="2140"/>
        <w:gridCol w:w="5373"/>
      </w:tblGrid>
      <w:tr w:rsidR="00EF0411" w14:paraId="3841C4C7" w14:textId="77777777">
        <w:trPr>
          <w:trHeight w:val="24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4E9AA" w14:textId="77777777" w:rsidR="00EF0411" w:rsidRDefault="00DE4828">
            <w:pPr>
              <w:pStyle w:val="Body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4F6CC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The Applicants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DA5C" w14:textId="77777777" w:rsidR="00EF0411" w:rsidRDefault="00EF0411"/>
        </w:tc>
      </w:tr>
      <w:tr w:rsidR="00EF0411" w14:paraId="6A884A37" w14:textId="77777777">
        <w:trPr>
          <w:trHeight w:val="48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D976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17589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Name of Principal Applicant/s: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6D14C" w14:textId="77777777" w:rsidR="00EF0411" w:rsidRDefault="00EF0411"/>
        </w:tc>
      </w:tr>
      <w:tr w:rsidR="00EF0411" w14:paraId="3024403E" w14:textId="77777777">
        <w:trPr>
          <w:trHeight w:val="2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099418B2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409AF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Address: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27B7" w14:textId="77777777" w:rsidR="00EF0411" w:rsidRDefault="00EF0411"/>
        </w:tc>
      </w:tr>
      <w:tr w:rsidR="00EF0411" w14:paraId="256B85B2" w14:textId="77777777">
        <w:trPr>
          <w:trHeight w:val="2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79C15D2B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021E0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Telephone number: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04D8B" w14:textId="77777777" w:rsidR="00EF0411" w:rsidRDefault="00EF0411"/>
        </w:tc>
      </w:tr>
      <w:tr w:rsidR="00EF0411" w14:paraId="0331C93C" w14:textId="77777777">
        <w:trPr>
          <w:trHeight w:val="2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28F4B9FC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FB47D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Email address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C053D" w14:textId="77777777" w:rsidR="00EF0411" w:rsidRDefault="00EF0411"/>
        </w:tc>
      </w:tr>
      <w:tr w:rsidR="00EF0411" w14:paraId="2B58FE95" w14:textId="77777777">
        <w:trPr>
          <w:trHeight w:val="48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2801AEA2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3A4B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Allotment site:   Plot Number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3DFD" w14:textId="77777777" w:rsidR="00EF0411" w:rsidRDefault="00EF0411"/>
        </w:tc>
      </w:tr>
      <w:tr w:rsidR="00EF0411" w14:paraId="7003618B" w14:textId="77777777">
        <w:trPr>
          <w:trHeight w:val="22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102B74B8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98178" w14:textId="77777777" w:rsidR="00EF0411" w:rsidRDefault="00EF0411"/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8D580" w14:textId="77777777" w:rsidR="00EF0411" w:rsidRDefault="00EF0411"/>
        </w:tc>
      </w:tr>
    </w:tbl>
    <w:p w14:paraId="4CC20DBA" w14:textId="77777777" w:rsidR="00EF0411" w:rsidRDefault="00EF0411">
      <w:pPr>
        <w:pStyle w:val="Body"/>
        <w:widowControl w:val="0"/>
      </w:pPr>
    </w:p>
    <w:tbl>
      <w:tblPr>
        <w:tblW w:w="8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9"/>
        <w:gridCol w:w="6198"/>
        <w:gridCol w:w="1202"/>
        <w:gridCol w:w="180"/>
      </w:tblGrid>
      <w:tr w:rsidR="00EF0411" w14:paraId="5F0FD0AF" w14:textId="77777777">
        <w:trPr>
          <w:trHeight w:val="24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578B4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46CF4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 The Project Proposal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A522" w14:textId="77777777" w:rsidR="00EF0411" w:rsidRDefault="00EF0411"/>
        </w:tc>
      </w:tr>
      <w:tr w:rsidR="00EF0411" w14:paraId="522B744D" w14:textId="77777777">
        <w:trPr>
          <w:trHeight w:val="244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7CC5A06A" w14:textId="77777777" w:rsidR="00EF0411" w:rsidRDefault="00EF0411"/>
        </w:tc>
        <w:tc>
          <w:tcPr>
            <w:tcW w:w="74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7F05A" w14:textId="77777777" w:rsidR="00EF0411" w:rsidRDefault="00EF0411"/>
        </w:tc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919F" w14:textId="77777777" w:rsidR="00EF0411" w:rsidRDefault="00EF0411"/>
        </w:tc>
      </w:tr>
      <w:tr w:rsidR="00EF0411" w14:paraId="0FE204C9" w14:textId="77777777">
        <w:trPr>
          <w:trHeight w:val="371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98B68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. 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60207" w14:textId="77777777" w:rsidR="00EF0411" w:rsidRDefault="00DE4828">
            <w:pPr>
              <w:pStyle w:val="Body"/>
              <w:spacing w:before="100" w:after="100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Please provide us with a description of the project for which you are requesting funding and ensure that your outline includes the following: </w:t>
            </w:r>
          </w:p>
          <w:p w14:paraId="7C8899EF" w14:textId="77777777" w:rsidR="00EF0411" w:rsidRDefault="00DE4828">
            <w:pPr>
              <w:pStyle w:val="Body"/>
              <w:numPr>
                <w:ilvl w:val="0"/>
                <w:numId w:val="3"/>
              </w:numPr>
              <w:spacing w:before="100" w:after="10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details of the proposal </w:t>
            </w:r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</w:rPr>
              <w:t>what you are intending to do?</w:t>
            </w:r>
          </w:p>
          <w:p w14:paraId="1F866C66" w14:textId="77777777" w:rsidR="00EF0411" w:rsidRDefault="00DE4828">
            <w:pPr>
              <w:pStyle w:val="Body"/>
              <w:numPr>
                <w:ilvl w:val="0"/>
                <w:numId w:val="3"/>
              </w:numPr>
              <w:spacing w:before="100" w:after="10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benefits of your proposal </w:t>
            </w:r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</w:rPr>
              <w:t>who benefits and how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14:paraId="02F9413A" w14:textId="77777777" w:rsidR="00EF0411" w:rsidRDefault="00DE4828">
            <w:pPr>
              <w:pStyle w:val="Body"/>
              <w:numPr>
                <w:ilvl w:val="0"/>
                <w:numId w:val="3"/>
              </w:numPr>
              <w:spacing w:before="100" w:after="100"/>
              <w:rPr>
                <w:rFonts w:ascii="Symbol" w:hAnsi="Symbo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delivery plan </w:t>
            </w:r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</w:rPr>
              <w:t>who is going to do the work and what is the timescale?</w:t>
            </w:r>
          </w:p>
          <w:p w14:paraId="2F47FC14" w14:textId="77777777" w:rsidR="00EF0411" w:rsidRDefault="00DE4828">
            <w:pPr>
              <w:pStyle w:val="Body"/>
              <w:numPr>
                <w:ilvl w:val="0"/>
                <w:numId w:val="3"/>
              </w:numPr>
              <w:spacing w:before="100" w:after="10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Risk assessment </w:t>
            </w:r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</w:rPr>
              <w:t>are there any potential health and safety issues and how will these be addressed?</w:t>
            </w:r>
          </w:p>
          <w:p w14:paraId="779E52F9" w14:textId="77777777" w:rsidR="00EF0411" w:rsidRDefault="00DE4828">
            <w:pPr>
              <w:pStyle w:val="Body"/>
              <w:numPr>
                <w:ilvl w:val="0"/>
                <w:numId w:val="3"/>
              </w:numPr>
              <w:spacing w:before="100" w:after="10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Monitoring/evaluation </w:t>
            </w:r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</w:rPr>
              <w:t>what will be the tangible outcomes and who from the Com</w:t>
            </w:r>
            <w:r>
              <w:rPr>
                <w:rFonts w:ascii="Arial" w:hAnsi="Arial"/>
                <w:sz w:val="22"/>
                <w:szCs w:val="22"/>
              </w:rPr>
              <w:t>mittee will check that project is completed satisfactorily (normally the site representative unless the application is from the site representative)</w:t>
            </w:r>
          </w:p>
        </w:tc>
      </w:tr>
      <w:tr w:rsidR="00EF0411" w14:paraId="7F63367A" w14:textId="77777777">
        <w:trPr>
          <w:trHeight w:val="544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D8D8D8"/>
          </w:tcPr>
          <w:p w14:paraId="6CDE3CE7" w14:textId="77777777" w:rsidR="00EF0411" w:rsidRDefault="00EF0411"/>
        </w:tc>
        <w:tc>
          <w:tcPr>
            <w:tcW w:w="7578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3585D" w14:textId="77777777" w:rsidR="00EF0411" w:rsidRDefault="00EF0411">
            <w:pPr>
              <w:pStyle w:val="Body"/>
              <w:rPr>
                <w:sz w:val="20"/>
                <w:szCs w:val="20"/>
              </w:rPr>
            </w:pPr>
          </w:p>
          <w:p w14:paraId="5AF1B7BB" w14:textId="77777777" w:rsidR="00EF0411" w:rsidRDefault="00EF0411">
            <w:pPr>
              <w:pStyle w:val="Body"/>
              <w:rPr>
                <w:sz w:val="20"/>
                <w:szCs w:val="20"/>
              </w:rPr>
            </w:pPr>
          </w:p>
          <w:p w14:paraId="062279DF" w14:textId="77777777" w:rsidR="00EF0411" w:rsidRDefault="00EF0411">
            <w:pPr>
              <w:pStyle w:val="Body"/>
              <w:rPr>
                <w:sz w:val="20"/>
                <w:szCs w:val="20"/>
              </w:rPr>
            </w:pPr>
          </w:p>
          <w:p w14:paraId="73AA19EE" w14:textId="77777777" w:rsidR="00EF0411" w:rsidRDefault="00EF0411">
            <w:pPr>
              <w:pStyle w:val="Body"/>
              <w:rPr>
                <w:sz w:val="20"/>
                <w:szCs w:val="20"/>
              </w:rPr>
            </w:pPr>
          </w:p>
          <w:p w14:paraId="5FB1A8F5" w14:textId="77777777" w:rsidR="00EF0411" w:rsidRDefault="00EF0411">
            <w:pPr>
              <w:pStyle w:val="Body"/>
              <w:rPr>
                <w:sz w:val="20"/>
                <w:szCs w:val="20"/>
              </w:rPr>
            </w:pPr>
          </w:p>
          <w:p w14:paraId="3DABB59E" w14:textId="77777777" w:rsidR="00EF0411" w:rsidRDefault="00EF0411">
            <w:pPr>
              <w:pStyle w:val="Body"/>
            </w:pPr>
          </w:p>
        </w:tc>
      </w:tr>
      <w:tr w:rsidR="00EF0411" w14:paraId="3BF1DAF0" w14:textId="77777777">
        <w:trPr>
          <w:trHeight w:val="24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DDC7C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45C2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Project Costs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0EC9B" w14:textId="77777777" w:rsidR="00EF0411" w:rsidRDefault="00EF0411"/>
        </w:tc>
      </w:tr>
    </w:tbl>
    <w:p w14:paraId="486900DA" w14:textId="77777777" w:rsidR="00EF0411" w:rsidRDefault="00EF0411">
      <w:pPr>
        <w:pStyle w:val="Body"/>
        <w:widowControl w:val="0"/>
        <w:rPr>
          <w:sz w:val="20"/>
          <w:szCs w:val="20"/>
        </w:rPr>
      </w:pPr>
    </w:p>
    <w:tbl>
      <w:tblPr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6741"/>
        <w:gridCol w:w="1379"/>
      </w:tblGrid>
      <w:tr w:rsidR="00EF0411" w14:paraId="4A6F32B6" w14:textId="77777777">
        <w:trPr>
          <w:trHeight w:val="222"/>
        </w:trPr>
        <w:tc>
          <w:tcPr>
            <w:tcW w:w="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298F6" w14:textId="77777777" w:rsidR="00EF0411" w:rsidRDefault="00EF0411"/>
        </w:tc>
        <w:tc>
          <w:tcPr>
            <w:tcW w:w="6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3198B" w14:textId="77777777" w:rsidR="00EF0411" w:rsidRDefault="00EF0411"/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ACDB" w14:textId="77777777" w:rsidR="00EF0411" w:rsidRDefault="00EF0411"/>
        </w:tc>
      </w:tr>
      <w:tr w:rsidR="00EF0411" w14:paraId="368C8BB1" w14:textId="77777777">
        <w:trPr>
          <w:trHeight w:val="243"/>
        </w:trPr>
        <w:tc>
          <w:tcPr>
            <w:tcW w:w="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26F95233" w14:textId="77777777" w:rsidR="00EF0411" w:rsidRDefault="00EF0411"/>
        </w:tc>
        <w:tc>
          <w:tcPr>
            <w:tcW w:w="6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3F73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What is the full cost of the project?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5FF36" w14:textId="77777777" w:rsidR="00EF0411" w:rsidRDefault="00EF0411"/>
        </w:tc>
      </w:tr>
      <w:tr w:rsidR="00EF0411" w14:paraId="5479C5AD" w14:textId="77777777">
        <w:trPr>
          <w:trHeight w:val="1743"/>
        </w:trPr>
        <w:tc>
          <w:tcPr>
            <w:tcW w:w="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48D7CD4F" w14:textId="77777777" w:rsidR="00EF0411" w:rsidRDefault="00EF0411"/>
        </w:tc>
        <w:tc>
          <w:tcPr>
            <w:tcW w:w="6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C1888" w14:textId="77777777" w:rsidR="00EF0411" w:rsidRDefault="00DE4828">
            <w:pPr>
              <w:pStyle w:val="Body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amount are you requesting from Allotment Association?</w:t>
            </w:r>
          </w:p>
          <w:p w14:paraId="1175E22A" w14:textId="77777777" w:rsidR="00EF0411" w:rsidRDefault="00DE4828">
            <w:pPr>
              <w:pStyle w:val="Body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Have other sources of funding (e.g. plot-holders, local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concillors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etc.) been explored?</w:t>
            </w:r>
          </w:p>
          <w:p w14:paraId="7272270B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Are plot-holders contributing to the project financially or in </w:t>
            </w:r>
            <w:r>
              <w:rPr>
                <w:rFonts w:ascii="Arial" w:hAnsi="Arial"/>
                <w:sz w:val="22"/>
                <w:szCs w:val="22"/>
              </w:rPr>
              <w:t>kind? If so, how?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0BD45" w14:textId="77777777" w:rsidR="00EF0411" w:rsidRDefault="00EF0411"/>
        </w:tc>
      </w:tr>
      <w:tr w:rsidR="00EF0411" w14:paraId="11D867A1" w14:textId="77777777">
        <w:trPr>
          <w:trHeight w:val="222"/>
        </w:trPr>
        <w:tc>
          <w:tcPr>
            <w:tcW w:w="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5EA14DDF" w14:textId="77777777" w:rsidR="00EF0411" w:rsidRDefault="00EF0411"/>
        </w:tc>
        <w:tc>
          <w:tcPr>
            <w:tcW w:w="6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3D8C" w14:textId="77777777" w:rsidR="00EF0411" w:rsidRDefault="00EF0411"/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72663" w14:textId="77777777" w:rsidR="00EF0411" w:rsidRDefault="00EF0411"/>
        </w:tc>
      </w:tr>
    </w:tbl>
    <w:p w14:paraId="360C3FCA" w14:textId="77777777" w:rsidR="00EF0411" w:rsidRDefault="00EF0411">
      <w:pPr>
        <w:pStyle w:val="Body"/>
        <w:widowControl w:val="0"/>
        <w:rPr>
          <w:sz w:val="20"/>
          <w:szCs w:val="20"/>
        </w:rPr>
      </w:pPr>
    </w:p>
    <w:tbl>
      <w:tblPr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41"/>
        <w:gridCol w:w="789"/>
      </w:tblGrid>
      <w:tr w:rsidR="00EF0411" w14:paraId="5A3DE49A" w14:textId="77777777">
        <w:trPr>
          <w:trHeight w:val="243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7F9FC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5. Please provide a detailed and accurate full project budget below: </w:t>
            </w:r>
          </w:p>
        </w:tc>
      </w:tr>
      <w:tr w:rsidR="00EF0411" w14:paraId="043683A6" w14:textId="77777777">
        <w:trPr>
          <w:trHeight w:val="48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7E0A8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Budget Headings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5868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Amount (</w:t>
            </w:r>
            <w:r>
              <w:rPr>
                <w:rFonts w:ascii="Arial" w:hAnsi="Arial"/>
                <w:sz w:val="22"/>
                <w:szCs w:val="22"/>
              </w:rPr>
              <w:t>£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</w:p>
        </w:tc>
      </w:tr>
      <w:tr w:rsidR="00EF0411" w14:paraId="08020F6F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52024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EDEB1" w14:textId="77777777" w:rsidR="00EF0411" w:rsidRDefault="00EF0411"/>
        </w:tc>
      </w:tr>
      <w:tr w:rsidR="00EF0411" w14:paraId="6BA65372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6D4B6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B3D95" w14:textId="77777777" w:rsidR="00EF0411" w:rsidRDefault="00EF0411"/>
        </w:tc>
      </w:tr>
      <w:tr w:rsidR="00EF0411" w14:paraId="17C6D4CA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C1FD8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7CCF" w14:textId="77777777" w:rsidR="00EF0411" w:rsidRDefault="00EF0411"/>
        </w:tc>
      </w:tr>
      <w:tr w:rsidR="00EF0411" w14:paraId="12649694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DF6B7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EA032" w14:textId="77777777" w:rsidR="00EF0411" w:rsidRDefault="00EF0411"/>
        </w:tc>
      </w:tr>
      <w:tr w:rsidR="00EF0411" w14:paraId="549D983D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15B59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25EC" w14:textId="77777777" w:rsidR="00EF0411" w:rsidRDefault="00EF0411"/>
        </w:tc>
      </w:tr>
      <w:tr w:rsidR="00EF0411" w14:paraId="2F211245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63D45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94320" w14:textId="77777777" w:rsidR="00EF0411" w:rsidRDefault="00EF0411"/>
        </w:tc>
      </w:tr>
      <w:tr w:rsidR="00EF0411" w14:paraId="70E34CED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6AD45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1FF7E" w14:textId="77777777" w:rsidR="00EF0411" w:rsidRDefault="00EF0411"/>
        </w:tc>
      </w:tr>
      <w:tr w:rsidR="00EF0411" w14:paraId="799B8C8D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B1D3A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D2119" w14:textId="77777777" w:rsidR="00EF0411" w:rsidRDefault="00EF0411"/>
        </w:tc>
      </w:tr>
      <w:tr w:rsidR="00EF0411" w14:paraId="489B3FBC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0092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ECAEA" w14:textId="77777777" w:rsidR="00EF0411" w:rsidRDefault="00EF0411"/>
        </w:tc>
      </w:tr>
      <w:tr w:rsidR="00EF0411" w14:paraId="56EF705A" w14:textId="77777777">
        <w:trPr>
          <w:trHeight w:val="244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8E924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6. Project Timetable: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B563" w14:textId="77777777" w:rsidR="00EF0411" w:rsidRDefault="00EF0411"/>
        </w:tc>
      </w:tr>
      <w:tr w:rsidR="00EF0411" w14:paraId="26FB7E69" w14:textId="77777777">
        <w:trPr>
          <w:trHeight w:val="24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2149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Start date: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7B945" w14:textId="77777777" w:rsidR="00EF0411" w:rsidRDefault="00EF0411"/>
        </w:tc>
      </w:tr>
      <w:tr w:rsidR="00EF0411" w14:paraId="71F2BF37" w14:textId="77777777">
        <w:trPr>
          <w:trHeight w:val="24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D3CD1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End date: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2DA04" w14:textId="77777777" w:rsidR="00EF0411" w:rsidRDefault="00EF0411"/>
        </w:tc>
      </w:tr>
    </w:tbl>
    <w:p w14:paraId="089E9340" w14:textId="77777777" w:rsidR="00EF0411" w:rsidRDefault="00EF0411">
      <w:pPr>
        <w:pStyle w:val="Body"/>
        <w:widowControl w:val="0"/>
        <w:rPr>
          <w:sz w:val="20"/>
          <w:szCs w:val="20"/>
        </w:rPr>
      </w:pPr>
    </w:p>
    <w:p w14:paraId="4683B1E0" w14:textId="77777777" w:rsidR="00EF0411" w:rsidRDefault="00DE4828">
      <w:pPr>
        <w:pStyle w:val="Body"/>
        <w:spacing w:before="100" w:after="100"/>
        <w:rPr>
          <w:sz w:val="20"/>
          <w:szCs w:val="20"/>
        </w:rPr>
      </w:pPr>
      <w:r>
        <w:rPr>
          <w:rFonts w:ascii="Arial" w:hAnsi="Arial"/>
          <w:b/>
          <w:bCs/>
          <w:sz w:val="28"/>
          <w:szCs w:val="28"/>
        </w:rPr>
        <w:t xml:space="preserve">DECLARATION </w:t>
      </w:r>
    </w:p>
    <w:p w14:paraId="454BBDFC" w14:textId="77777777" w:rsidR="00EF0411" w:rsidRDefault="00DE4828">
      <w:pPr>
        <w:pStyle w:val="Body"/>
        <w:spacing w:before="100" w:after="100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To the best of my knowledge all </w:t>
      </w:r>
      <w:r>
        <w:rPr>
          <w:rFonts w:ascii="Arial" w:hAnsi="Arial"/>
          <w:sz w:val="22"/>
          <w:szCs w:val="22"/>
        </w:rPr>
        <w:t xml:space="preserve">the information I have provided in this application form is correct. The Allotment Association may request further information, including additional financial records, and/or ask to arrange a visit to your project. Please keep the receipts relating to any </w:t>
      </w:r>
      <w:r>
        <w:rPr>
          <w:rFonts w:ascii="Arial" w:hAnsi="Arial"/>
          <w:sz w:val="22"/>
          <w:szCs w:val="22"/>
        </w:rPr>
        <w:t>expenditure incurred.</w:t>
      </w:r>
    </w:p>
    <w:p w14:paraId="05C43DB3" w14:textId="77777777" w:rsidR="00EF0411" w:rsidRDefault="00DE4828">
      <w:pPr>
        <w:pStyle w:val="Body"/>
        <w:spacing w:before="100" w:after="100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Signature/s: ________________________________________Date:_______________________ Print Name: ______________________________________:_____________________ </w:t>
      </w:r>
    </w:p>
    <w:p w14:paraId="547FA4A3" w14:textId="77777777" w:rsidR="00EF0411" w:rsidRDefault="00DE4828">
      <w:pPr>
        <w:pStyle w:val="Body"/>
        <w:shd w:val="clear" w:color="auto" w:fill="FFFFFF"/>
        <w:spacing w:before="100" w:after="100"/>
        <w:rPr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>Please return this form to: The Treasurer, B&amp;NES Allotments Association at mem</w:t>
      </w:r>
      <w:r>
        <w:rPr>
          <w:rFonts w:ascii="Arial" w:hAnsi="Arial"/>
          <w:b/>
          <w:bCs/>
          <w:sz w:val="22"/>
          <w:szCs w:val="22"/>
        </w:rPr>
        <w:t>bership@banes-allotments.org.uk</w:t>
      </w:r>
      <w:r>
        <w:rPr>
          <w:rFonts w:ascii="Arial Unicode MS" w:hAnsi="Arial Unicode MS"/>
          <w:sz w:val="22"/>
          <w:szCs w:val="22"/>
        </w:rPr>
        <w:br/>
      </w:r>
    </w:p>
    <w:p w14:paraId="3FDBEC4A" w14:textId="77777777" w:rsidR="00EF0411" w:rsidRDefault="00DE4828">
      <w:pPr>
        <w:pStyle w:val="Body"/>
        <w:shd w:val="clear" w:color="auto" w:fill="FFFFFF"/>
        <w:spacing w:before="100" w:after="100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Remember to take a copy of your application before sending it to us</w:t>
      </w:r>
    </w:p>
    <w:p w14:paraId="73049C03" w14:textId="77777777" w:rsidR="00EF0411" w:rsidRDefault="00EF0411">
      <w:pPr>
        <w:pStyle w:val="Body"/>
        <w:shd w:val="clear" w:color="auto" w:fill="FFFFFF"/>
        <w:spacing w:before="100" w:after="100"/>
        <w:rPr>
          <w:sz w:val="20"/>
          <w:szCs w:val="20"/>
        </w:rPr>
      </w:pPr>
    </w:p>
    <w:p w14:paraId="12E203B9" w14:textId="77777777" w:rsidR="00EF0411" w:rsidRDefault="00DE4828">
      <w:pPr>
        <w:pStyle w:val="Body"/>
        <w:spacing w:before="100" w:after="10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APPLICATION PROCESS </w:t>
      </w:r>
      <w:r>
        <w:rPr>
          <w:rFonts w:ascii="Arial" w:hAnsi="Arial"/>
          <w:b/>
          <w:bCs/>
          <w:sz w:val="28"/>
          <w:szCs w:val="28"/>
        </w:rPr>
        <w:t xml:space="preserve">– </w:t>
      </w:r>
      <w:r>
        <w:rPr>
          <w:rFonts w:ascii="Arial" w:hAnsi="Arial"/>
          <w:b/>
          <w:bCs/>
          <w:sz w:val="28"/>
          <w:szCs w:val="28"/>
        </w:rPr>
        <w:t xml:space="preserve">WHAT HAPPENS NOW? </w:t>
      </w:r>
    </w:p>
    <w:p w14:paraId="03B58197" w14:textId="77777777" w:rsidR="00EF0411" w:rsidRDefault="00DE4828">
      <w:pPr>
        <w:pStyle w:val="Body"/>
        <w:spacing w:before="100" w:after="100"/>
        <w:rPr>
          <w:rFonts w:ascii="Arial" w:eastAsia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You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application will be considered by the Committee at its next meeting following your application. You </w:t>
      </w:r>
      <w:r>
        <w:rPr>
          <w:rFonts w:ascii="Arial" w:hAnsi="Arial"/>
          <w:b/>
          <w:bCs/>
          <w:sz w:val="28"/>
          <w:szCs w:val="28"/>
        </w:rPr>
        <w:t>should hear back within a month or two.</w:t>
      </w:r>
    </w:p>
    <w:p w14:paraId="653925DE" w14:textId="77777777" w:rsidR="00EF0411" w:rsidRDefault="00EF0411">
      <w:pPr>
        <w:pStyle w:val="Body"/>
        <w:spacing w:before="100" w:after="100"/>
      </w:pPr>
    </w:p>
    <w:sectPr w:rsidR="00EF0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199A" w14:textId="77777777" w:rsidR="00DE4828" w:rsidRDefault="00DE4828">
      <w:r>
        <w:separator/>
      </w:r>
    </w:p>
  </w:endnote>
  <w:endnote w:type="continuationSeparator" w:id="0">
    <w:p w14:paraId="085B7BF8" w14:textId="77777777" w:rsidR="00DE4828" w:rsidRDefault="00DE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B363" w14:textId="77777777" w:rsidR="001C7EF5" w:rsidRDefault="001C7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3D2A" w14:textId="77777777" w:rsidR="00EF0411" w:rsidRDefault="00EF041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6311" w14:textId="77777777" w:rsidR="001C7EF5" w:rsidRDefault="001C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A822" w14:textId="77777777" w:rsidR="00DE4828" w:rsidRDefault="00DE4828">
      <w:r>
        <w:separator/>
      </w:r>
    </w:p>
  </w:footnote>
  <w:footnote w:type="continuationSeparator" w:id="0">
    <w:p w14:paraId="29C61989" w14:textId="77777777" w:rsidR="00DE4828" w:rsidRDefault="00DE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AE72" w14:textId="77777777" w:rsidR="001C7EF5" w:rsidRDefault="001C7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1A17" w14:textId="77777777" w:rsidR="00EF0411" w:rsidRDefault="00EF041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92AB" w14:textId="77777777" w:rsidR="001C7EF5" w:rsidRDefault="001C7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3A6B"/>
    <w:multiLevelType w:val="hybridMultilevel"/>
    <w:tmpl w:val="AE7C6CC6"/>
    <w:lvl w:ilvl="0" w:tplc="4A46C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4E23496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4F05B82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6A4D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F6CC3E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C427E98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9E4DB5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13A7052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225FCE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3621413E"/>
    <w:multiLevelType w:val="hybridMultilevel"/>
    <w:tmpl w:val="BB18F6E8"/>
    <w:numStyleLink w:val="ImportedStyle1"/>
  </w:abstractNum>
  <w:abstractNum w:abstractNumId="2" w15:restartNumberingAfterBreak="0">
    <w:nsid w:val="5CDD472D"/>
    <w:multiLevelType w:val="hybridMultilevel"/>
    <w:tmpl w:val="BB18F6E8"/>
    <w:styleLink w:val="ImportedStyle1"/>
    <w:lvl w:ilvl="0" w:tplc="D65AF1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52EF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82D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FE1C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C67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435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8E6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6C45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4DA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11"/>
    <w:rsid w:val="001C7EF5"/>
    <w:rsid w:val="00DE4828"/>
    <w:rsid w:val="00E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ED634"/>
  <w15:docId w15:val="{A7595B53-113F-0441-9B50-45CBC6C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C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E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EF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nes-allotment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Jordan</cp:lastModifiedBy>
  <cp:revision>2</cp:revision>
  <dcterms:created xsi:type="dcterms:W3CDTF">2019-11-18T16:50:00Z</dcterms:created>
  <dcterms:modified xsi:type="dcterms:W3CDTF">2019-11-18T16:50:00Z</dcterms:modified>
</cp:coreProperties>
</file>